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3E7CF3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Dzieci</w:t>
      </w:r>
      <w:r w:rsidR="00787EAB">
        <w:rPr>
          <w:rFonts w:ascii="Arial" w:hAnsi="Arial" w:cs="Arial"/>
          <w:sz w:val="24"/>
          <w:szCs w:val="24"/>
        </w:rPr>
        <w:t xml:space="preserve"> w piłce koszykowej chłopców</w:t>
      </w:r>
    </w:p>
    <w:p w:rsidR="00655E49" w:rsidRDefault="00787EAB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29</w:t>
      </w:r>
      <w:r w:rsidR="00D14A2D">
        <w:rPr>
          <w:rFonts w:ascii="Arial" w:hAnsi="Arial" w:cs="Arial"/>
          <w:sz w:val="24"/>
          <w:szCs w:val="24"/>
        </w:rPr>
        <w:t>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 w:rsidR="00787EAB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787EAB">
        <w:rPr>
          <w:rFonts w:ascii="Arial" w:hAnsi="Arial" w:cs="Arial"/>
          <w:sz w:val="24"/>
          <w:szCs w:val="24"/>
        </w:rPr>
        <w:t>Lubniu</w:t>
      </w:r>
      <w:proofErr w:type="spellEnd"/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3E7CF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Dobczycach</w:t>
      </w:r>
    </w:p>
    <w:p w:rsidR="00B44E7F" w:rsidRDefault="00787EAB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Krzczonowie</w:t>
      </w:r>
    </w:p>
    <w:p w:rsidR="00B44E7F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</w:t>
      </w:r>
      <w:r w:rsidR="00787EAB">
        <w:rPr>
          <w:rFonts w:ascii="Arial" w:hAnsi="Arial" w:cs="Arial"/>
          <w:sz w:val="24"/>
          <w:szCs w:val="24"/>
        </w:rPr>
        <w:t>koła Podstawowa w Wiśniowej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 w:rsidR="0075383C">
        <w:rPr>
          <w:rFonts w:ascii="Arial" w:hAnsi="Arial" w:cs="Arial"/>
          <w:sz w:val="24"/>
          <w:szCs w:val="24"/>
        </w:rPr>
        <w:t>Lubniu</w:t>
      </w:r>
      <w:proofErr w:type="spellEnd"/>
    </w:p>
    <w:p w:rsidR="00C909D4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</w:t>
      </w:r>
      <w:r w:rsidR="00787EAB">
        <w:rPr>
          <w:rFonts w:ascii="Arial" w:hAnsi="Arial" w:cs="Arial"/>
          <w:sz w:val="24"/>
          <w:szCs w:val="24"/>
        </w:rPr>
        <w:t>koła Podstawowa NR 3</w:t>
      </w:r>
      <w:r w:rsidR="003E7CF3">
        <w:rPr>
          <w:rFonts w:ascii="Arial" w:hAnsi="Arial" w:cs="Arial"/>
          <w:sz w:val="24"/>
          <w:szCs w:val="24"/>
        </w:rPr>
        <w:t xml:space="preserve"> w Myślenicach</w:t>
      </w:r>
    </w:p>
    <w:p w:rsidR="00787EAB" w:rsidRDefault="00655E49" w:rsidP="00787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75383C">
        <w:rPr>
          <w:rFonts w:ascii="Arial" w:hAnsi="Arial" w:cs="Arial"/>
          <w:sz w:val="24"/>
          <w:szCs w:val="24"/>
        </w:rPr>
        <w:t xml:space="preserve"> główny zawodów: Edward Bryliński</w:t>
      </w:r>
      <w:r w:rsidR="00787EAB" w:rsidRPr="00787EA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87EAB">
        <w:rPr>
          <w:rFonts w:ascii="Times New Roman" w:eastAsia="Times New Roman" w:hAnsi="Times New Roman"/>
          <w:sz w:val="28"/>
          <w:szCs w:val="28"/>
          <w:lang w:eastAsia="pl-PL"/>
        </w:rPr>
        <w:t>Szkoła Podstawowa</w:t>
      </w:r>
    </w:p>
    <w:p w:rsidR="00655E49" w:rsidRPr="00B44E7F" w:rsidRDefault="00787EAB" w:rsidP="00787EA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Lubniu</w:t>
      </w:r>
      <w:proofErr w:type="spellEnd"/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75383C" w:rsidTr="0075383C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AB" w:rsidRDefault="00787EAB" w:rsidP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</w:t>
            </w:r>
          </w:p>
          <w:p w:rsidR="0075383C" w:rsidRDefault="00787EAB" w:rsidP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Lubniu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8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8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27</w:t>
            </w:r>
            <w:r w:rsidR="0075383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18:4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32</w:t>
            </w:r>
            <w:r w:rsidR="0075383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FA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FA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Krzczonowie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87EA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4:3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787EA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787EA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5383C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</w:t>
            </w:r>
            <w:r w:rsidR="00787EA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Podstawowa Nr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Myślenicach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8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6:4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 : 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FA5DA8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 w:rsidP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1 w Dobczycach</w:t>
            </w: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 : 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8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87EA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 : 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14 : 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Wiśniowej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FA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75383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: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FA5D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 : 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5383C" w:rsidRDefault="0075383C" w:rsidP="00655E49">
      <w:pPr>
        <w:rPr>
          <w:rFonts w:ascii="Times New Roman" w:hAnsi="Times New Roman"/>
          <w:sz w:val="28"/>
          <w:szCs w:val="28"/>
        </w:rPr>
      </w:pPr>
    </w:p>
    <w:p w:rsidR="0075383C" w:rsidRDefault="0075383C" w:rsidP="00655E49">
      <w:pPr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FA5DA8" w:rsidRDefault="00FA5DA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Krzczonowie</w:t>
      </w:r>
    </w:p>
    <w:p w:rsidR="00FA5DA8" w:rsidRDefault="00FA5DA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FA5DA8" w:rsidRDefault="00FA5DA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Dobczycach</w:t>
      </w:r>
    </w:p>
    <w:p w:rsidR="00FA5DA8" w:rsidRDefault="00FA5DA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 w Myślenicach</w:t>
      </w:r>
    </w:p>
    <w:p w:rsidR="00FA5DA8" w:rsidRDefault="00FA5DA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61AA3">
        <w:rPr>
          <w:rFonts w:ascii="Times New Roman" w:hAnsi="Times New Roman"/>
          <w:sz w:val="28"/>
          <w:szCs w:val="28"/>
        </w:rPr>
        <w:t>y</w:t>
      </w:r>
      <w:r w:rsidR="0075383C">
        <w:rPr>
          <w:rFonts w:ascii="Times New Roman" w:hAnsi="Times New Roman"/>
          <w:sz w:val="28"/>
          <w:szCs w:val="28"/>
        </w:rPr>
        <w:t>ła Szko</w:t>
      </w:r>
      <w:r w:rsidR="00FA5DA8">
        <w:rPr>
          <w:rFonts w:ascii="Times New Roman" w:hAnsi="Times New Roman"/>
          <w:sz w:val="28"/>
          <w:szCs w:val="28"/>
        </w:rPr>
        <w:t>ła Podstawowa w Krzczonowie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75383C">
        <w:rPr>
          <w:rFonts w:ascii="Times New Roman" w:hAnsi="Times New Roman"/>
          <w:sz w:val="28"/>
          <w:szCs w:val="28"/>
        </w:rPr>
        <w:t>h brało udział 60 zawodniczek z pięciu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FA5DA8">
        <w:rPr>
          <w:rFonts w:ascii="Times New Roman" w:hAnsi="Times New Roman"/>
          <w:sz w:val="28"/>
          <w:szCs w:val="28"/>
        </w:rPr>
        <w:t>wody sędziowali: Grzegorz Dybała</w:t>
      </w:r>
      <w:bookmarkStart w:id="0" w:name="_GoBack"/>
      <w:bookmarkEnd w:id="0"/>
      <w:r w:rsidR="00D14A2D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F8E"/>
    <w:multiLevelType w:val="hybridMultilevel"/>
    <w:tmpl w:val="FD86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7BD2"/>
    <w:multiLevelType w:val="hybridMultilevel"/>
    <w:tmpl w:val="D164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3A7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3E7CF3"/>
    <w:rsid w:val="00461AA3"/>
    <w:rsid w:val="004D6A0D"/>
    <w:rsid w:val="00526ACD"/>
    <w:rsid w:val="00655E49"/>
    <w:rsid w:val="006607E7"/>
    <w:rsid w:val="00724B31"/>
    <w:rsid w:val="0075383C"/>
    <w:rsid w:val="00787EAB"/>
    <w:rsid w:val="00855A33"/>
    <w:rsid w:val="00952F7B"/>
    <w:rsid w:val="009C4D88"/>
    <w:rsid w:val="00AF5CF0"/>
    <w:rsid w:val="00B44E7F"/>
    <w:rsid w:val="00C909D4"/>
    <w:rsid w:val="00D14A2D"/>
    <w:rsid w:val="00D22C2C"/>
    <w:rsid w:val="00DC1C1C"/>
    <w:rsid w:val="00DD2DF9"/>
    <w:rsid w:val="00F247DD"/>
    <w:rsid w:val="00FA5DA8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4C0B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2018-11-29T19:18:00Z</dcterms:created>
  <dcterms:modified xsi:type="dcterms:W3CDTF">2018-11-29T19:18:00Z</dcterms:modified>
</cp:coreProperties>
</file>